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6C" w:rsidRDefault="00EC26C6" w:rsidP="0036796C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36796C" w:rsidRPr="0036796C" w:rsidRDefault="0036796C" w:rsidP="0036796C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2187">
        <w:rPr>
          <w:rFonts w:ascii="Times New Roman" w:eastAsia="Times New Roman" w:hAnsi="Times New Roman" w:cs="Times New Roman"/>
          <w:sz w:val="20"/>
          <w:szCs w:val="20"/>
          <w:lang w:eastAsia="tr-TR"/>
        </w:rPr>
        <w:t>Paketleme Süreci Teknoloji Yenileme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4000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5E5" w:rsidRDefault="00D305E5" w:rsidP="00EC26C6">
      <w:pPr>
        <w:spacing w:after="0" w:line="240" w:lineRule="auto"/>
      </w:pPr>
      <w:r>
        <w:separator/>
      </w:r>
    </w:p>
  </w:endnote>
  <w:endnote w:type="continuationSeparator" w:id="1">
    <w:p w:rsidR="00D305E5" w:rsidRDefault="00D305E5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5E5" w:rsidRDefault="00D305E5" w:rsidP="00EC26C6">
      <w:pPr>
        <w:spacing w:after="0" w:line="240" w:lineRule="auto"/>
      </w:pPr>
      <w:r>
        <w:separator/>
      </w:r>
    </w:p>
  </w:footnote>
  <w:footnote w:type="continuationSeparator" w:id="1">
    <w:p w:rsidR="00D305E5" w:rsidRDefault="00D305E5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6C6"/>
    <w:rsid w:val="0036796C"/>
    <w:rsid w:val="00400036"/>
    <w:rsid w:val="00505B78"/>
    <w:rsid w:val="008832C2"/>
    <w:rsid w:val="00957DA3"/>
    <w:rsid w:val="00CA2ADF"/>
    <w:rsid w:val="00D305E5"/>
    <w:rsid w:val="00EC2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tuba</cp:lastModifiedBy>
  <cp:revision>3</cp:revision>
  <dcterms:created xsi:type="dcterms:W3CDTF">2012-04-19T06:05:00Z</dcterms:created>
  <dcterms:modified xsi:type="dcterms:W3CDTF">2014-08-06T12:14:00Z</dcterms:modified>
</cp:coreProperties>
</file>